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D0E1" w14:textId="77777777" w:rsidR="008B1536" w:rsidRDefault="00052383">
      <w:pPr>
        <w:spacing w:after="19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4BBDE9" wp14:editId="7CC15940">
            <wp:simplePos x="0" y="0"/>
            <wp:positionH relativeFrom="column">
              <wp:posOffset>4751388</wp:posOffset>
            </wp:positionH>
            <wp:positionV relativeFrom="paragraph">
              <wp:posOffset>32538</wp:posOffset>
            </wp:positionV>
            <wp:extent cx="1258570" cy="1622425"/>
            <wp:effectExtent l="0" t="0" r="0" b="0"/>
            <wp:wrapSquare wrapText="bothSides"/>
            <wp:docPr id="662" name="Picture 662" descr="/storage/emulated/0/.polarisOffice5/polarisTemp/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FD92240" w14:textId="77777777" w:rsidR="008B1536" w:rsidRDefault="00052383">
      <w:pPr>
        <w:tabs>
          <w:tab w:val="center" w:pos="3602"/>
          <w:tab w:val="center" w:pos="4322"/>
          <w:tab w:val="center" w:pos="5042"/>
          <w:tab w:val="center" w:pos="5763"/>
          <w:tab w:val="center" w:pos="6483"/>
        </w:tabs>
        <w:spacing w:after="17" w:line="268" w:lineRule="auto"/>
        <w:ind w:left="-15" w:right="0" w:firstLine="0"/>
        <w:jc w:val="left"/>
      </w:pPr>
      <w:r>
        <w:rPr>
          <w:b/>
        </w:rPr>
        <w:t xml:space="preserve">SAKWE REUBEN NGOE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7803DB45" w14:textId="77777777" w:rsidR="008B1536" w:rsidRDefault="00052383">
      <w:pPr>
        <w:spacing w:after="17" w:line="268" w:lineRule="auto"/>
        <w:ind w:left="-5" w:right="3225"/>
        <w:jc w:val="left"/>
      </w:pPr>
      <w:r>
        <w:rPr>
          <w:b/>
        </w:rPr>
        <w:t xml:space="preserve">Abu Dhabi, UAE </w:t>
      </w:r>
    </w:p>
    <w:p w14:paraId="46FFE72B" w14:textId="77777777" w:rsidR="008B1536" w:rsidRDefault="00052383">
      <w:pPr>
        <w:spacing w:after="26" w:line="259" w:lineRule="auto"/>
        <w:ind w:left="0" w:firstLine="0"/>
        <w:jc w:val="left"/>
      </w:pPr>
      <w:r>
        <w:t>Email:</w:t>
      </w:r>
      <w:r>
        <w:rPr>
          <w:color w:val="0000FF"/>
          <w:u w:val="single" w:color="0000FF"/>
        </w:rPr>
        <w:t>sakwengoe10@gmail.com</w:t>
      </w:r>
      <w:r>
        <w:t xml:space="preserve">  </w:t>
      </w:r>
    </w:p>
    <w:p w14:paraId="62543542" w14:textId="77777777" w:rsidR="008B1536" w:rsidRDefault="00052383">
      <w:pPr>
        <w:ind w:right="148"/>
      </w:pPr>
      <w:r>
        <w:t xml:space="preserve">Mobile: +971 552607454 </w:t>
      </w:r>
    </w:p>
    <w:p w14:paraId="538C209B" w14:textId="77777777" w:rsidR="008B1536" w:rsidRDefault="00052383" w:rsidP="00EA7C05">
      <w:pPr>
        <w:ind w:right="148"/>
      </w:pPr>
      <w:r>
        <w:t xml:space="preserve">Nationality: Cameroon  </w:t>
      </w:r>
    </w:p>
    <w:p w14:paraId="41CBCF46" w14:textId="0AAA78EF" w:rsidR="008B1536" w:rsidRDefault="00052383">
      <w:pPr>
        <w:ind w:right="148"/>
      </w:pPr>
      <w:r>
        <w:t xml:space="preserve">Valid UAE manual </w:t>
      </w:r>
      <w:r w:rsidR="000630EA">
        <w:t>license</w:t>
      </w:r>
      <w:r>
        <w:t xml:space="preserve">  </w:t>
      </w:r>
    </w:p>
    <w:p w14:paraId="42DB78A9" w14:textId="77777777" w:rsidR="008B1536" w:rsidRDefault="00052383">
      <w:pPr>
        <w:spacing w:after="78" w:line="259" w:lineRule="auto"/>
        <w:ind w:left="0" w:firstLine="0"/>
        <w:jc w:val="left"/>
      </w:pPr>
      <w:r>
        <w:t xml:space="preserve"> </w:t>
      </w:r>
    </w:p>
    <w:p w14:paraId="78B0C920" w14:textId="77777777" w:rsidR="008B1536" w:rsidRDefault="00052383">
      <w:pPr>
        <w:spacing w:after="176" w:line="259" w:lineRule="auto"/>
        <w:ind w:left="0" w:right="0" w:firstLine="0"/>
      </w:pPr>
      <w:r>
        <w:t xml:space="preserve"> </w:t>
      </w:r>
      <w: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14:paraId="3120D9BF" w14:textId="35C0401C" w:rsidR="008B1536" w:rsidRDefault="00052383">
      <w:pPr>
        <w:pStyle w:val="Heading1"/>
        <w:tabs>
          <w:tab w:val="center" w:pos="7488"/>
        </w:tabs>
      </w:pPr>
      <w:r>
        <w:rPr>
          <w:sz w:val="24"/>
        </w:rPr>
        <w:t xml:space="preserve">                                         </w:t>
      </w:r>
      <w:r>
        <w:t xml:space="preserve">Sales </w:t>
      </w:r>
      <w:r w:rsidR="00AA3E29">
        <w:t xml:space="preserve">Supervisor </w:t>
      </w:r>
      <w:r>
        <w:tab/>
      </w:r>
      <w:r>
        <w:rPr>
          <w:b w:val="0"/>
          <w:sz w:val="20"/>
        </w:rPr>
        <w:t xml:space="preserve"> </w:t>
      </w:r>
    </w:p>
    <w:p w14:paraId="544E3772" w14:textId="77777777" w:rsidR="008B1536" w:rsidRDefault="00052383">
      <w:pPr>
        <w:spacing w:after="17" w:line="268" w:lineRule="auto"/>
        <w:ind w:left="-5" w:right="3225"/>
        <w:jc w:val="left"/>
      </w:pPr>
      <w:r>
        <w:rPr>
          <w:b/>
        </w:rPr>
        <w:t xml:space="preserve">Objective </w:t>
      </w:r>
    </w:p>
    <w:p w14:paraId="57B2000E" w14:textId="48B840B3" w:rsidR="008B1536" w:rsidRDefault="00AB1129">
      <w:pPr>
        <w:ind w:right="148"/>
      </w:pPr>
      <w:r>
        <w:t xml:space="preserve">I am a </w:t>
      </w:r>
      <w:r w:rsidR="00DD4491">
        <w:t xml:space="preserve">5-year </w:t>
      </w:r>
      <w:r>
        <w:t>FMCG</w:t>
      </w:r>
      <w:r w:rsidR="00052383">
        <w:t xml:space="preserve"> experienced</w:t>
      </w:r>
      <w:r w:rsidR="00DD4491">
        <w:t xml:space="preserve"> individual</w:t>
      </w:r>
      <w:r w:rsidR="00052383">
        <w:t>, multi-talented professional</w:t>
      </w:r>
      <w:r w:rsidR="00AB578E">
        <w:t xml:space="preserve"> in </w:t>
      </w:r>
      <w:r w:rsidR="00CF604C">
        <w:t>sales in UAE. I hold a</w:t>
      </w:r>
      <w:r w:rsidR="00052383">
        <w:t xml:space="preserve"> Bachelor of Arts</w:t>
      </w:r>
      <w:r w:rsidR="00CF604C">
        <w:t xml:space="preserve"> in modern </w:t>
      </w:r>
      <w:r w:rsidR="00891F37">
        <w:t>Le</w:t>
      </w:r>
      <w:r w:rsidR="00CF604C">
        <w:t>tters</w:t>
      </w:r>
      <w:r w:rsidR="00891F37">
        <w:t xml:space="preserve"> </w:t>
      </w:r>
      <w:r w:rsidR="00052383">
        <w:t>from Cameroon</w:t>
      </w:r>
      <w:r w:rsidR="00891F37">
        <w:t xml:space="preserve">. Where ever I work, I am </w:t>
      </w:r>
      <w:r w:rsidR="00052383">
        <w:t xml:space="preserve">focused on contributing </w:t>
      </w:r>
      <w:r w:rsidR="00092AC1">
        <w:t>my</w:t>
      </w:r>
      <w:r w:rsidR="00052383">
        <w:t xml:space="preserve"> </w:t>
      </w:r>
      <w:r w:rsidR="00092AC1">
        <w:t xml:space="preserve">sales. </w:t>
      </w:r>
      <w:r w:rsidR="00052383">
        <w:t xml:space="preserve">merchandising and Business Development skills to enhance the growth and profitability of the Organization. </w:t>
      </w:r>
    </w:p>
    <w:p w14:paraId="62B90BA6" w14:textId="77777777" w:rsidR="008B1536" w:rsidRDefault="00052383">
      <w:pPr>
        <w:spacing w:after="17" w:line="268" w:lineRule="auto"/>
        <w:ind w:left="-5" w:right="3225"/>
        <w:jc w:val="left"/>
      </w:pPr>
      <w:r>
        <w:rPr>
          <w:b/>
        </w:rPr>
        <w:t xml:space="preserve">Key Skills </w:t>
      </w:r>
    </w:p>
    <w:p w14:paraId="7000D517" w14:textId="77777777" w:rsidR="008B1536" w:rsidRDefault="00052383">
      <w:pPr>
        <w:numPr>
          <w:ilvl w:val="0"/>
          <w:numId w:val="1"/>
        </w:numPr>
        <w:ind w:right="148" w:hanging="360"/>
      </w:pPr>
      <w:r>
        <w:t xml:space="preserve">Practical </w:t>
      </w:r>
    </w:p>
    <w:p w14:paraId="6AFBC1DF" w14:textId="77777777" w:rsidR="008B1536" w:rsidRDefault="00052383">
      <w:pPr>
        <w:numPr>
          <w:ilvl w:val="0"/>
          <w:numId w:val="1"/>
        </w:numPr>
        <w:ind w:right="148" w:hanging="360"/>
      </w:pPr>
      <w:r>
        <w:t xml:space="preserve">Result-oriented </w:t>
      </w:r>
    </w:p>
    <w:p w14:paraId="57498537" w14:textId="77777777" w:rsidR="008B1536" w:rsidRDefault="00052383">
      <w:pPr>
        <w:numPr>
          <w:ilvl w:val="0"/>
          <w:numId w:val="1"/>
        </w:numPr>
        <w:ind w:right="148" w:hanging="360"/>
      </w:pPr>
      <w:r>
        <w:t xml:space="preserve">Patient  </w:t>
      </w:r>
    </w:p>
    <w:p w14:paraId="3A887CE7" w14:textId="77777777" w:rsidR="008B1536" w:rsidRDefault="00052383">
      <w:pPr>
        <w:numPr>
          <w:ilvl w:val="0"/>
          <w:numId w:val="1"/>
        </w:numPr>
        <w:ind w:right="148" w:hanging="360"/>
      </w:pPr>
      <w:r>
        <w:t xml:space="preserve">Merchandising </w:t>
      </w:r>
    </w:p>
    <w:p w14:paraId="212C6F4E" w14:textId="77777777" w:rsidR="008B1536" w:rsidRDefault="00052383">
      <w:pPr>
        <w:numPr>
          <w:ilvl w:val="0"/>
          <w:numId w:val="1"/>
        </w:numPr>
        <w:ind w:right="148" w:hanging="360"/>
      </w:pPr>
      <w:r>
        <w:t xml:space="preserve">Punctual  </w:t>
      </w:r>
    </w:p>
    <w:p w14:paraId="40B6BE74" w14:textId="77777777" w:rsidR="008B1536" w:rsidRDefault="00052383">
      <w:pPr>
        <w:numPr>
          <w:ilvl w:val="0"/>
          <w:numId w:val="1"/>
        </w:numPr>
        <w:ind w:right="148" w:hanging="360"/>
      </w:pPr>
      <w:r>
        <w:t xml:space="preserve">Strong communication and interpersonal skills </w:t>
      </w:r>
    </w:p>
    <w:p w14:paraId="3DB54E0B" w14:textId="77777777" w:rsidR="008B1536" w:rsidRDefault="00052383">
      <w:pPr>
        <w:numPr>
          <w:ilvl w:val="0"/>
          <w:numId w:val="1"/>
        </w:numPr>
        <w:ind w:right="148" w:hanging="360"/>
      </w:pPr>
      <w:r>
        <w:t xml:space="preserve">Shelf display  </w:t>
      </w:r>
    </w:p>
    <w:p w14:paraId="6F7FD708" w14:textId="77777777" w:rsidR="008B1536" w:rsidRDefault="00052383">
      <w:pPr>
        <w:numPr>
          <w:ilvl w:val="0"/>
          <w:numId w:val="1"/>
        </w:numPr>
        <w:ind w:right="148" w:hanging="360"/>
      </w:pPr>
      <w:r>
        <w:t xml:space="preserve">Time management skills </w:t>
      </w:r>
    </w:p>
    <w:p w14:paraId="16694259" w14:textId="77777777" w:rsidR="008B1536" w:rsidRDefault="00052383">
      <w:pPr>
        <w:numPr>
          <w:ilvl w:val="0"/>
          <w:numId w:val="1"/>
        </w:numPr>
        <w:ind w:right="148" w:hanging="360"/>
      </w:pPr>
      <w:r>
        <w:t xml:space="preserve">Flexibility, coordinates with team members </w:t>
      </w:r>
    </w:p>
    <w:p w14:paraId="5F230E4C" w14:textId="61DECB15" w:rsidR="008B1536" w:rsidRDefault="00192E58">
      <w:pPr>
        <w:numPr>
          <w:ilvl w:val="0"/>
          <w:numId w:val="1"/>
        </w:numPr>
        <w:ind w:right="148" w:hanging="360"/>
      </w:pPr>
      <w:r>
        <w:t xml:space="preserve">Coordination </w:t>
      </w:r>
    </w:p>
    <w:p w14:paraId="1AFBF798" w14:textId="0BCC862C" w:rsidR="00192E58" w:rsidRDefault="00192E58">
      <w:pPr>
        <w:numPr>
          <w:ilvl w:val="0"/>
          <w:numId w:val="1"/>
        </w:numPr>
        <w:ind w:right="148" w:hanging="360"/>
      </w:pPr>
      <w:r>
        <w:t>Team Leader</w:t>
      </w:r>
    </w:p>
    <w:p w14:paraId="5EE85BC4" w14:textId="77777777" w:rsidR="008B1536" w:rsidRDefault="00052383" w:rsidP="00192E58">
      <w:pPr>
        <w:spacing w:after="17" w:line="268" w:lineRule="auto"/>
        <w:ind w:left="0" w:right="3225" w:firstLine="0"/>
        <w:jc w:val="left"/>
      </w:pPr>
      <w:r>
        <w:rPr>
          <w:b/>
        </w:rPr>
        <w:t xml:space="preserve">CAREER SUMMARY </w:t>
      </w:r>
    </w:p>
    <w:p w14:paraId="13154619" w14:textId="601D8B55" w:rsidR="008B1536" w:rsidRDefault="00052383">
      <w:pPr>
        <w:numPr>
          <w:ilvl w:val="0"/>
          <w:numId w:val="2"/>
        </w:numPr>
        <w:spacing w:after="17" w:line="268" w:lineRule="auto"/>
        <w:ind w:right="3225" w:hanging="240"/>
        <w:jc w:val="left"/>
      </w:pPr>
      <w:r>
        <w:rPr>
          <w:b/>
        </w:rPr>
        <w:t xml:space="preserve">Sales </w:t>
      </w:r>
      <w:r w:rsidR="00C96740">
        <w:rPr>
          <w:b/>
        </w:rPr>
        <w:t xml:space="preserve">Merchandiser </w:t>
      </w:r>
      <w:r w:rsidR="00186459">
        <w:rPr>
          <w:b/>
        </w:rPr>
        <w:t>(Team Leader)</w:t>
      </w:r>
    </w:p>
    <w:p w14:paraId="322EE308" w14:textId="77777777" w:rsidR="008B1536" w:rsidRDefault="00052383">
      <w:pPr>
        <w:ind w:right="148"/>
      </w:pPr>
      <w:r>
        <w:t xml:space="preserve">National Food Products Co. (April 2018 till date)   </w:t>
      </w:r>
    </w:p>
    <w:p w14:paraId="4BC87B5A" w14:textId="77777777" w:rsidR="008B1536" w:rsidRDefault="00052383">
      <w:pPr>
        <w:spacing w:after="17" w:line="268" w:lineRule="auto"/>
        <w:ind w:left="431" w:right="3225"/>
        <w:jc w:val="left"/>
      </w:pP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Key Responsibilities </w:t>
      </w:r>
    </w:p>
    <w:p w14:paraId="7EE2CB0E" w14:textId="0BD08309" w:rsidR="0070079C" w:rsidRDefault="0070079C">
      <w:pPr>
        <w:numPr>
          <w:ilvl w:val="1"/>
          <w:numId w:val="3"/>
        </w:numPr>
        <w:ind w:right="148" w:hanging="360"/>
      </w:pPr>
      <w:r>
        <w:t xml:space="preserve">Coordinating team members </w:t>
      </w:r>
      <w:r w:rsidR="00027384">
        <w:t xml:space="preserve">on daily merchandising activities </w:t>
      </w:r>
    </w:p>
    <w:p w14:paraId="796868D5" w14:textId="4539B045" w:rsidR="00027384" w:rsidRDefault="001D0B01">
      <w:pPr>
        <w:numPr>
          <w:ilvl w:val="1"/>
          <w:numId w:val="3"/>
        </w:numPr>
        <w:ind w:right="148" w:hanging="360"/>
      </w:pPr>
      <w:r>
        <w:t>Ensuring all members are in good form and ready for work</w:t>
      </w:r>
    </w:p>
    <w:p w14:paraId="257B7002" w14:textId="14FB1E66" w:rsidR="001D0B01" w:rsidRDefault="001D0B01">
      <w:pPr>
        <w:numPr>
          <w:ilvl w:val="1"/>
          <w:numId w:val="3"/>
        </w:numPr>
        <w:ind w:right="148" w:hanging="360"/>
      </w:pPr>
      <w:r>
        <w:t xml:space="preserve">Giving daily reports to the management concerning team </w:t>
      </w:r>
      <w:r w:rsidR="00D83517">
        <w:t xml:space="preserve">performance </w:t>
      </w:r>
    </w:p>
    <w:p w14:paraId="6531168B" w14:textId="5D94E673" w:rsidR="008B1536" w:rsidRDefault="0070079C">
      <w:pPr>
        <w:numPr>
          <w:ilvl w:val="1"/>
          <w:numId w:val="3"/>
        </w:numPr>
        <w:ind w:right="148" w:hanging="360"/>
      </w:pPr>
      <w:r>
        <w:t>B</w:t>
      </w:r>
      <w:r w:rsidR="00052383">
        <w:t xml:space="preserve">uild, maintain and retain key relationships with clients </w:t>
      </w:r>
    </w:p>
    <w:p w14:paraId="273AAD16" w14:textId="1B4FDF35" w:rsidR="008B1536" w:rsidRDefault="00052383">
      <w:pPr>
        <w:numPr>
          <w:ilvl w:val="1"/>
          <w:numId w:val="3"/>
        </w:numPr>
        <w:ind w:right="148" w:hanging="360"/>
      </w:pPr>
      <w:r>
        <w:t xml:space="preserve">Responsible for product distribution and target achievement in assigned </w:t>
      </w:r>
      <w:r w:rsidR="00C96740">
        <w:t>Markets( Abu Dhabi Cooperatives)</w:t>
      </w:r>
    </w:p>
    <w:p w14:paraId="110EEFA0" w14:textId="77777777" w:rsidR="008B1536" w:rsidRDefault="00052383">
      <w:pPr>
        <w:numPr>
          <w:ilvl w:val="1"/>
          <w:numId w:val="3"/>
        </w:numPr>
        <w:ind w:right="148" w:hanging="360"/>
      </w:pPr>
      <w:r>
        <w:t>Responsible for taking care of product shelf live as per company</w:t>
      </w:r>
      <w:r>
        <w:rPr>
          <w:rFonts w:ascii="Cambria" w:eastAsia="Cambria" w:hAnsi="Cambria" w:cs="Cambria"/>
        </w:rPr>
        <w:t>’</w:t>
      </w:r>
      <w:r>
        <w:t xml:space="preserve">s policy </w:t>
      </w:r>
    </w:p>
    <w:p w14:paraId="050B7D4F" w14:textId="77777777" w:rsidR="008B1536" w:rsidRDefault="00052383">
      <w:pPr>
        <w:numPr>
          <w:ilvl w:val="1"/>
          <w:numId w:val="3"/>
        </w:numPr>
        <w:ind w:right="148" w:hanging="360"/>
      </w:pPr>
      <w:r>
        <w:t xml:space="preserve">Ensure reports are submitted daily and correctly </w:t>
      </w:r>
    </w:p>
    <w:p w14:paraId="24D2EB4F" w14:textId="77777777" w:rsidR="008B1536" w:rsidRDefault="00052383">
      <w:pPr>
        <w:numPr>
          <w:ilvl w:val="1"/>
          <w:numId w:val="3"/>
        </w:numPr>
        <w:ind w:right="148" w:hanging="360"/>
      </w:pPr>
      <w:r>
        <w:t xml:space="preserve">Attend regular meetings with fellow sales team members </w:t>
      </w:r>
    </w:p>
    <w:p w14:paraId="4A9A0499" w14:textId="4D5638BD" w:rsidR="008B1536" w:rsidRDefault="00DD4678">
      <w:pPr>
        <w:numPr>
          <w:ilvl w:val="1"/>
          <w:numId w:val="3"/>
        </w:numPr>
        <w:ind w:right="148" w:hanging="360"/>
      </w:pPr>
      <w:r>
        <w:t>Checking expired items on shelf</w:t>
      </w:r>
      <w:r w:rsidR="008D38C1">
        <w:t xml:space="preserve">. </w:t>
      </w:r>
    </w:p>
    <w:p w14:paraId="7FCB9967" w14:textId="70D13E0F" w:rsidR="008D38C1" w:rsidRDefault="00387EB5">
      <w:pPr>
        <w:numPr>
          <w:ilvl w:val="1"/>
          <w:numId w:val="3"/>
        </w:numPr>
        <w:ind w:right="148" w:hanging="360"/>
      </w:pPr>
      <w:r>
        <w:t xml:space="preserve">Ensuring First In </w:t>
      </w:r>
      <w:r w:rsidR="00215396">
        <w:t xml:space="preserve">First Out (FIFO) rule is respected </w:t>
      </w:r>
    </w:p>
    <w:p w14:paraId="11AF45B0" w14:textId="2973F77F" w:rsidR="008B1536" w:rsidRDefault="00052383">
      <w:pPr>
        <w:numPr>
          <w:ilvl w:val="1"/>
          <w:numId w:val="3"/>
        </w:numPr>
        <w:ind w:right="148" w:hanging="360"/>
      </w:pPr>
      <w:r>
        <w:t xml:space="preserve">Make sure monthly targets are always </w:t>
      </w:r>
      <w:r w:rsidR="008D38C1">
        <w:t xml:space="preserve">achieved </w:t>
      </w:r>
    </w:p>
    <w:p w14:paraId="0C113E31" w14:textId="77777777" w:rsidR="008B1536" w:rsidRDefault="00052383">
      <w:pPr>
        <w:numPr>
          <w:ilvl w:val="1"/>
          <w:numId w:val="3"/>
        </w:numPr>
        <w:ind w:right="148" w:hanging="360"/>
      </w:pPr>
      <w:r>
        <w:lastRenderedPageBreak/>
        <w:t xml:space="preserve">Stay up to date with latest market and business trends and monitor the performance of key competitors </w:t>
      </w:r>
    </w:p>
    <w:p w14:paraId="0C8B9BB2" w14:textId="40FAD23B" w:rsidR="008B1536" w:rsidRDefault="00052383">
      <w:pPr>
        <w:numPr>
          <w:ilvl w:val="0"/>
          <w:numId w:val="2"/>
        </w:numPr>
        <w:spacing w:after="17" w:line="268" w:lineRule="auto"/>
        <w:ind w:right="3225" w:hanging="240"/>
        <w:jc w:val="left"/>
      </w:pPr>
      <w:r>
        <w:rPr>
          <w:b/>
        </w:rPr>
        <w:t xml:space="preserve">Sales </w:t>
      </w:r>
      <w:r w:rsidR="000630EA">
        <w:rPr>
          <w:b/>
        </w:rPr>
        <w:t>merchandiser</w:t>
      </w:r>
      <w:r>
        <w:rPr>
          <w:b/>
        </w:rPr>
        <w:t xml:space="preserve"> </w:t>
      </w:r>
    </w:p>
    <w:p w14:paraId="62E0B07D" w14:textId="77777777" w:rsidR="008B1536" w:rsidRDefault="00052383">
      <w:pPr>
        <w:ind w:right="148"/>
      </w:pPr>
      <w:r>
        <w:t xml:space="preserve">La </w:t>
      </w:r>
      <w:proofErr w:type="spellStart"/>
      <w:r>
        <w:t>Famille</w:t>
      </w:r>
      <w:proofErr w:type="spellEnd"/>
      <w:r>
        <w:t xml:space="preserve"> Ind. De </w:t>
      </w:r>
      <w:proofErr w:type="spellStart"/>
      <w:r>
        <w:t>Brilliante</w:t>
      </w:r>
      <w:proofErr w:type="spellEnd"/>
      <w:r>
        <w:t xml:space="preserve">, Um Al </w:t>
      </w:r>
      <w:proofErr w:type="spellStart"/>
      <w:r>
        <w:t>Qwuain</w:t>
      </w:r>
      <w:proofErr w:type="spellEnd"/>
      <w:r>
        <w:t xml:space="preserve"> (January 2017 to December 2017) </w:t>
      </w:r>
    </w:p>
    <w:p w14:paraId="60DF876C" w14:textId="77777777" w:rsidR="008B1536" w:rsidRDefault="00052383">
      <w:pPr>
        <w:numPr>
          <w:ilvl w:val="0"/>
          <w:numId w:val="4"/>
        </w:numPr>
        <w:spacing w:after="17" w:line="268" w:lineRule="auto"/>
        <w:ind w:right="3225" w:hanging="305"/>
        <w:jc w:val="left"/>
      </w:pPr>
      <w:r>
        <w:rPr>
          <w:b/>
        </w:rPr>
        <w:t xml:space="preserve">Key Responsibilities </w:t>
      </w:r>
    </w:p>
    <w:p w14:paraId="7A5B162B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Stocking shelves in the display room </w:t>
      </w:r>
    </w:p>
    <w:p w14:paraId="136E6AF5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Checking dates to ensure products do not get expired </w:t>
      </w:r>
    </w:p>
    <w:p w14:paraId="0E09EBE2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Maintaining the law of first-in-first-out (FIFO) </w:t>
      </w:r>
    </w:p>
    <w:p w14:paraId="2DAAFD64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Develop and implement sales and marketing promotions </w:t>
      </w:r>
    </w:p>
    <w:p w14:paraId="13C7B953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Identify the key specialties of cosmetic products </w:t>
      </w:r>
    </w:p>
    <w:p w14:paraId="701D7061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Analyze and investigate the prices of competitors and present ideas </w:t>
      </w:r>
    </w:p>
    <w:p w14:paraId="346D212A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Provide assistance in designing the leaflets, reports and other materials formal promotional activities </w:t>
      </w:r>
    </w:p>
    <w:p w14:paraId="599E1FB3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Giving re[ports to the supervisor at the end of everyday </w:t>
      </w:r>
      <w:r>
        <w:rPr>
          <w:b/>
        </w:rPr>
        <w:t xml:space="preserve">3. Sales Person  </w:t>
      </w:r>
    </w:p>
    <w:p w14:paraId="2232EEE5" w14:textId="77777777" w:rsidR="008B1536" w:rsidRDefault="00052383">
      <w:pPr>
        <w:ind w:right="148"/>
      </w:pPr>
      <w:r>
        <w:t xml:space="preserve">MTN, Cameroon (January 2011 </w:t>
      </w:r>
      <w:r>
        <w:rPr>
          <w:rFonts w:ascii="Cambria" w:eastAsia="Cambria" w:hAnsi="Cambria" w:cs="Cambria"/>
        </w:rPr>
        <w:t>–</w:t>
      </w:r>
      <w:r>
        <w:t xml:space="preserve"> December 2011) </w:t>
      </w:r>
    </w:p>
    <w:p w14:paraId="17038B01" w14:textId="77777777" w:rsidR="008B1536" w:rsidRDefault="00052383">
      <w:pPr>
        <w:numPr>
          <w:ilvl w:val="0"/>
          <w:numId w:val="4"/>
        </w:numPr>
        <w:spacing w:after="17" w:line="268" w:lineRule="auto"/>
        <w:ind w:right="3225" w:hanging="305"/>
        <w:jc w:val="left"/>
      </w:pPr>
      <w:r>
        <w:rPr>
          <w:b/>
        </w:rPr>
        <w:t>Key Responsibilities</w:t>
      </w:r>
      <w:r>
        <w:t xml:space="preserve"> </w:t>
      </w:r>
    </w:p>
    <w:p w14:paraId="7DF86799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Promoting prepaid and postpaid Sim cards and phone contracts </w:t>
      </w:r>
    </w:p>
    <w:p w14:paraId="3DAB484D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Merchandising the offers by direct marketing and B2B </w:t>
      </w:r>
    </w:p>
    <w:p w14:paraId="6F018537" w14:textId="77777777" w:rsidR="008B1536" w:rsidRDefault="00052383">
      <w:pPr>
        <w:numPr>
          <w:ilvl w:val="1"/>
          <w:numId w:val="4"/>
        </w:numPr>
        <w:ind w:right="148" w:hanging="360"/>
      </w:pPr>
      <w:r>
        <w:t xml:space="preserve">Maintain a healthy relationship with new and existing customers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Write and send the daily reports to supervisor at the end of the day </w:t>
      </w:r>
    </w:p>
    <w:p w14:paraId="2860879E" w14:textId="77777777" w:rsidR="008B1536" w:rsidRDefault="00052383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3F7CF6" w14:textId="77777777" w:rsidR="008B1536" w:rsidRDefault="00052383">
      <w:pPr>
        <w:spacing w:after="17" w:line="268" w:lineRule="auto"/>
        <w:ind w:left="-5" w:right="3225"/>
        <w:jc w:val="left"/>
      </w:pPr>
      <w:r>
        <w:rPr>
          <w:b/>
        </w:rPr>
        <w:t xml:space="preserve">Educational Qualification </w:t>
      </w:r>
    </w:p>
    <w:p w14:paraId="10A9A490" w14:textId="77777777" w:rsidR="008B1536" w:rsidRDefault="00052383">
      <w:pPr>
        <w:numPr>
          <w:ilvl w:val="1"/>
          <w:numId w:val="4"/>
        </w:numPr>
        <w:spacing w:after="17" w:line="268" w:lineRule="auto"/>
        <w:ind w:right="148" w:hanging="360"/>
      </w:pPr>
      <w:r>
        <w:rPr>
          <w:b/>
        </w:rPr>
        <w:t xml:space="preserve">Certificate in Digital Marketing  </w:t>
      </w:r>
    </w:p>
    <w:p w14:paraId="571AEED2" w14:textId="77777777" w:rsidR="008B1536" w:rsidRDefault="00052383">
      <w:pPr>
        <w:ind w:right="148"/>
      </w:pPr>
      <w:r>
        <w:t xml:space="preserve">Syscoms College, Abu Dhabi (2019) </w:t>
      </w:r>
    </w:p>
    <w:p w14:paraId="3F48C535" w14:textId="77777777" w:rsidR="008B1536" w:rsidRDefault="00052383">
      <w:pPr>
        <w:numPr>
          <w:ilvl w:val="1"/>
          <w:numId w:val="4"/>
        </w:numPr>
        <w:spacing w:after="17" w:line="268" w:lineRule="auto"/>
        <w:ind w:right="148" w:hanging="360"/>
      </w:pPr>
      <w:r>
        <w:rPr>
          <w:b/>
        </w:rPr>
        <w:t xml:space="preserve">Essential Food Training Certificate </w:t>
      </w:r>
    </w:p>
    <w:p w14:paraId="65C250B4" w14:textId="77777777" w:rsidR="008B1536" w:rsidRDefault="00052383">
      <w:pPr>
        <w:ind w:right="148"/>
      </w:pPr>
      <w:r>
        <w:t xml:space="preserve">Syscoms College, Abu Dhabi </w:t>
      </w:r>
    </w:p>
    <w:p w14:paraId="6A9EEA0C" w14:textId="77777777" w:rsidR="008B1536" w:rsidRDefault="00052383">
      <w:pPr>
        <w:numPr>
          <w:ilvl w:val="1"/>
          <w:numId w:val="4"/>
        </w:numPr>
        <w:spacing w:after="17" w:line="268" w:lineRule="auto"/>
        <w:ind w:right="148" w:hanging="360"/>
      </w:pPr>
      <w:r>
        <w:rPr>
          <w:b/>
        </w:rPr>
        <w:t>Bachelor</w:t>
      </w:r>
      <w:r>
        <w:rPr>
          <w:rFonts w:ascii="Cambria" w:eastAsia="Cambria" w:hAnsi="Cambria" w:cs="Cambria"/>
          <w:b/>
        </w:rPr>
        <w:t>’</w:t>
      </w:r>
      <w:r>
        <w:rPr>
          <w:b/>
        </w:rPr>
        <w:t xml:space="preserve">s Degree in English and Literature </w:t>
      </w:r>
    </w:p>
    <w:p w14:paraId="6D85B456" w14:textId="77777777" w:rsidR="008B1536" w:rsidRDefault="00052383">
      <w:pPr>
        <w:ind w:right="148"/>
      </w:pPr>
      <w:r>
        <w:t>University of Yaound</w:t>
      </w:r>
      <w:r>
        <w:rPr>
          <w:rFonts w:ascii="Cambria" w:eastAsia="Cambria" w:hAnsi="Cambria" w:cs="Cambria"/>
        </w:rPr>
        <w:t>é</w:t>
      </w:r>
      <w:r>
        <w:t xml:space="preserve">, Cameroon (2013 - 2016 </w:t>
      </w:r>
    </w:p>
    <w:p w14:paraId="3D642940" w14:textId="77777777" w:rsidR="008B1536" w:rsidRDefault="00052383">
      <w:pPr>
        <w:numPr>
          <w:ilvl w:val="1"/>
          <w:numId w:val="4"/>
        </w:numPr>
        <w:spacing w:after="17" w:line="268" w:lineRule="auto"/>
        <w:ind w:right="148" w:hanging="360"/>
      </w:pPr>
      <w:r>
        <w:rPr>
          <w:b/>
        </w:rPr>
        <w:t xml:space="preserve">Advanced Level, General Certificate of Education </w:t>
      </w:r>
    </w:p>
    <w:p w14:paraId="468F4634" w14:textId="77777777" w:rsidR="008B1536" w:rsidRDefault="00052383">
      <w:pPr>
        <w:ind w:right="148"/>
      </w:pPr>
      <w:r>
        <w:t xml:space="preserve">Presbyterian High School (2011-2013) </w:t>
      </w:r>
    </w:p>
    <w:p w14:paraId="01851D73" w14:textId="77777777" w:rsidR="008B1536" w:rsidRDefault="00052383">
      <w:pPr>
        <w:numPr>
          <w:ilvl w:val="1"/>
          <w:numId w:val="4"/>
        </w:numPr>
        <w:spacing w:after="17" w:line="268" w:lineRule="auto"/>
        <w:ind w:right="148" w:hanging="360"/>
      </w:pPr>
      <w:r>
        <w:rPr>
          <w:b/>
        </w:rPr>
        <w:t xml:space="preserve">Ordinary Level, General Certificate of Education </w:t>
      </w:r>
      <w:r>
        <w:t xml:space="preserve">Full Gospel High School (2019-2011) </w:t>
      </w:r>
    </w:p>
    <w:p w14:paraId="6AC76F1C" w14:textId="77777777" w:rsidR="008B1536" w:rsidRDefault="00052383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7FFE770F" w14:textId="77777777" w:rsidR="008B1536" w:rsidRDefault="00052383">
      <w:pPr>
        <w:spacing w:after="17" w:line="268" w:lineRule="auto"/>
        <w:ind w:left="-5" w:right="3225"/>
        <w:jc w:val="left"/>
      </w:pPr>
      <w:r>
        <w:rPr>
          <w:b/>
        </w:rPr>
        <w:t xml:space="preserve">Personal Details </w:t>
      </w:r>
    </w:p>
    <w:p w14:paraId="602A89C9" w14:textId="77777777" w:rsidR="008B1536" w:rsidRDefault="00052383">
      <w:pPr>
        <w:ind w:right="148"/>
      </w:pPr>
      <w:r>
        <w:t xml:space="preserve">Nationality: Cameroonian </w:t>
      </w:r>
    </w:p>
    <w:p w14:paraId="5AF4D04A" w14:textId="77777777" w:rsidR="008B1536" w:rsidRDefault="00052383">
      <w:pPr>
        <w:ind w:right="148"/>
      </w:pPr>
      <w:r>
        <w:t xml:space="preserve">Languages: English, French, Basic Hindi &amp; Basic Arabic </w:t>
      </w:r>
    </w:p>
    <w:p w14:paraId="7CE792C7" w14:textId="77777777" w:rsidR="008B1536" w:rsidRDefault="0005238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F6CBB6" w14:textId="77777777" w:rsidR="008B1536" w:rsidRDefault="0005238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F1E2DA" w14:textId="77777777" w:rsidR="008B1536" w:rsidRDefault="0005238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98A7F4" w14:textId="77777777" w:rsidR="008B1536" w:rsidRDefault="0005238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6FFE8D" w14:textId="77777777" w:rsidR="008B1536" w:rsidRDefault="00052383">
      <w:pPr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14:paraId="248548EF" w14:textId="77777777" w:rsidR="008B1536" w:rsidRDefault="00052383">
      <w:pPr>
        <w:spacing w:after="0" w:line="259" w:lineRule="auto"/>
        <w:ind w:left="0" w:right="0" w:firstLine="0"/>
        <w:jc w:val="left"/>
      </w:pPr>
      <w:r>
        <w:rPr>
          <w:rFonts w:ascii="Batang" w:eastAsia="Batang" w:hAnsi="Batang" w:cs="Batang"/>
          <w:sz w:val="20"/>
        </w:rPr>
        <w:t xml:space="preserve"> </w:t>
      </w:r>
    </w:p>
    <w:sectPr w:rsidR="008B1536">
      <w:pgSz w:w="12240" w:h="15840"/>
      <w:pgMar w:top="1497" w:right="1281" w:bottom="169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F57"/>
    <w:multiLevelType w:val="hybridMultilevel"/>
    <w:tmpl w:val="FFFFFFFF"/>
    <w:lvl w:ilvl="0" w:tplc="21A07602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624EA">
      <w:start w:val="1"/>
      <w:numFmt w:val="bullet"/>
      <w:lvlText w:val="o"/>
      <w:lvlJc w:val="left"/>
      <w:pPr>
        <w:ind w:left="1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80960">
      <w:start w:val="1"/>
      <w:numFmt w:val="bullet"/>
      <w:lvlText w:val="▪"/>
      <w:lvlJc w:val="left"/>
      <w:pPr>
        <w:ind w:left="2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451FE">
      <w:start w:val="1"/>
      <w:numFmt w:val="bullet"/>
      <w:lvlText w:val="•"/>
      <w:lvlJc w:val="left"/>
      <w:pPr>
        <w:ind w:left="2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E4138">
      <w:start w:val="1"/>
      <w:numFmt w:val="bullet"/>
      <w:lvlText w:val="o"/>
      <w:lvlJc w:val="left"/>
      <w:pPr>
        <w:ind w:left="3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8ABE8">
      <w:start w:val="1"/>
      <w:numFmt w:val="bullet"/>
      <w:lvlText w:val="▪"/>
      <w:lvlJc w:val="left"/>
      <w:pPr>
        <w:ind w:left="4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4DCEC">
      <w:start w:val="1"/>
      <w:numFmt w:val="bullet"/>
      <w:lvlText w:val="•"/>
      <w:lvlJc w:val="left"/>
      <w:pPr>
        <w:ind w:left="5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200E6">
      <w:start w:val="1"/>
      <w:numFmt w:val="bullet"/>
      <w:lvlText w:val="o"/>
      <w:lvlJc w:val="left"/>
      <w:pPr>
        <w:ind w:left="5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2A344">
      <w:start w:val="1"/>
      <w:numFmt w:val="bullet"/>
      <w:lvlText w:val="▪"/>
      <w:lvlJc w:val="left"/>
      <w:pPr>
        <w:ind w:left="6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C6F7F"/>
    <w:multiLevelType w:val="hybridMultilevel"/>
    <w:tmpl w:val="FFFFFFFF"/>
    <w:lvl w:ilvl="0" w:tplc="6AE65FE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CE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8C3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49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6A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D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E7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4E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5E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2F69AE"/>
    <w:multiLevelType w:val="hybridMultilevel"/>
    <w:tmpl w:val="FFFFFFFF"/>
    <w:lvl w:ilvl="0" w:tplc="1A582B6A">
      <w:start w:val="1"/>
      <w:numFmt w:val="bullet"/>
      <w:lvlText w:val="❖"/>
      <w:lvlJc w:val="left"/>
      <w:pPr>
        <w:ind w:left="3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ABC42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AFED2">
      <w:start w:val="1"/>
      <w:numFmt w:val="bullet"/>
      <w:lvlText w:val="▪"/>
      <w:lvlJc w:val="left"/>
      <w:pPr>
        <w:ind w:left="1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6E148">
      <w:start w:val="1"/>
      <w:numFmt w:val="bullet"/>
      <w:lvlText w:val="•"/>
      <w:lvlJc w:val="left"/>
      <w:pPr>
        <w:ind w:left="2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A00C8">
      <w:start w:val="1"/>
      <w:numFmt w:val="bullet"/>
      <w:lvlText w:val="o"/>
      <w:lvlJc w:val="left"/>
      <w:pPr>
        <w:ind w:left="2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B53C">
      <w:start w:val="1"/>
      <w:numFmt w:val="bullet"/>
      <w:lvlText w:val="▪"/>
      <w:lvlJc w:val="left"/>
      <w:pPr>
        <w:ind w:left="3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CC134">
      <w:start w:val="1"/>
      <w:numFmt w:val="bullet"/>
      <w:lvlText w:val="•"/>
      <w:lvlJc w:val="left"/>
      <w:pPr>
        <w:ind w:left="4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C89B2">
      <w:start w:val="1"/>
      <w:numFmt w:val="bullet"/>
      <w:lvlText w:val="o"/>
      <w:lvlJc w:val="left"/>
      <w:pPr>
        <w:ind w:left="5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07978">
      <w:start w:val="1"/>
      <w:numFmt w:val="bullet"/>
      <w:lvlText w:val="▪"/>
      <w:lvlJc w:val="left"/>
      <w:pPr>
        <w:ind w:left="5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705163"/>
    <w:multiLevelType w:val="hybridMultilevel"/>
    <w:tmpl w:val="FFFFFFFF"/>
    <w:lvl w:ilvl="0" w:tplc="02524DF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8FAD0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8EDCE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A7F6E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216C0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E42A8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6936C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82C72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ACF5E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189993">
    <w:abstractNumId w:val="0"/>
  </w:num>
  <w:num w:numId="2" w16cid:durableId="81143356">
    <w:abstractNumId w:val="1"/>
  </w:num>
  <w:num w:numId="3" w16cid:durableId="1189181911">
    <w:abstractNumId w:val="3"/>
  </w:num>
  <w:num w:numId="4" w16cid:durableId="1952660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36"/>
    <w:rsid w:val="00027384"/>
    <w:rsid w:val="00052383"/>
    <w:rsid w:val="000630EA"/>
    <w:rsid w:val="00092AC1"/>
    <w:rsid w:val="00186459"/>
    <w:rsid w:val="00192E58"/>
    <w:rsid w:val="001D0B01"/>
    <w:rsid w:val="00215396"/>
    <w:rsid w:val="00387EB5"/>
    <w:rsid w:val="00550554"/>
    <w:rsid w:val="0070079C"/>
    <w:rsid w:val="00891F37"/>
    <w:rsid w:val="008B1536"/>
    <w:rsid w:val="008D38C1"/>
    <w:rsid w:val="00A7311B"/>
    <w:rsid w:val="00AA3E29"/>
    <w:rsid w:val="00AB1129"/>
    <w:rsid w:val="00AB578E"/>
    <w:rsid w:val="00C96740"/>
    <w:rsid w:val="00CF604C"/>
    <w:rsid w:val="00D83517"/>
    <w:rsid w:val="00DD4491"/>
    <w:rsid w:val="00DD4678"/>
    <w:rsid w:val="00E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7AF85"/>
  <w15:docId w15:val="{BA02B4E0-6F1D-6B43-88AE-24D07BE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69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Sakwe Ngoe</dc:creator>
  <cp:keywords/>
  <dc:description/>
  <cp:lastModifiedBy>Sakwe Ngoe</cp:lastModifiedBy>
  <cp:revision>2</cp:revision>
  <dcterms:created xsi:type="dcterms:W3CDTF">2023-12-08T11:32:00Z</dcterms:created>
  <dcterms:modified xsi:type="dcterms:W3CDTF">2023-12-08T11:32:00Z</dcterms:modified>
</cp:coreProperties>
</file>